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D648" w14:textId="67926464" w:rsidR="00DD36D1" w:rsidRDefault="00DD36D1" w:rsidP="00042BE8">
      <w:pPr>
        <w:pStyle w:val="Title"/>
        <w:rPr>
          <w:sz w:val="48"/>
        </w:rPr>
      </w:pPr>
      <w:bookmarkStart w:id="0" w:name="_GoBack"/>
      <w:bookmarkEnd w:id="0"/>
    </w:p>
    <w:p w14:paraId="46F67701" w14:textId="7622394D" w:rsidR="00290663" w:rsidRPr="001E1515" w:rsidRDefault="00521EA4" w:rsidP="00042BE8">
      <w:pPr>
        <w:pStyle w:val="Title"/>
        <w:rPr>
          <w:sz w:val="48"/>
        </w:rPr>
      </w:pPr>
      <w:r w:rsidRPr="00B76AAF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36D65AE" wp14:editId="64D62FD3">
            <wp:simplePos x="0" y="0"/>
            <wp:positionH relativeFrom="margin">
              <wp:posOffset>7193089</wp:posOffset>
            </wp:positionH>
            <wp:positionV relativeFrom="paragraph">
              <wp:posOffset>8890</wp:posOffset>
            </wp:positionV>
            <wp:extent cx="1057910" cy="1057910"/>
            <wp:effectExtent l="0" t="0" r="8890" b="889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C0F" w:rsidRPr="001E1515">
        <w:rPr>
          <w:sz w:val="48"/>
        </w:rPr>
        <w:t>Ovstrup Dysten 2019</w:t>
      </w:r>
    </w:p>
    <w:p w14:paraId="78403E32" w14:textId="77777777" w:rsidR="00310C0F" w:rsidRDefault="00310C0F"/>
    <w:p w14:paraId="16C4F87B" w14:textId="7CA210C5" w:rsidR="00310C0F" w:rsidRPr="00DD36D1" w:rsidRDefault="00971029">
      <w:pPr>
        <w:rPr>
          <w:sz w:val="24"/>
        </w:rPr>
      </w:pPr>
      <w:r w:rsidRPr="00DD36D1">
        <w:rPr>
          <w:sz w:val="24"/>
        </w:rPr>
        <w:t>Hiv dine</w:t>
      </w:r>
      <w:r w:rsidR="00310C0F" w:rsidRPr="00DD36D1">
        <w:rPr>
          <w:sz w:val="24"/>
        </w:rPr>
        <w:t xml:space="preserve"> spejderkammerater </w:t>
      </w:r>
      <w:r w:rsidRPr="00DD36D1">
        <w:rPr>
          <w:sz w:val="24"/>
        </w:rPr>
        <w:t>op af sofaen</w:t>
      </w:r>
      <w:r w:rsidR="00310C0F" w:rsidRPr="00DD36D1">
        <w:rPr>
          <w:sz w:val="24"/>
        </w:rPr>
        <w:t xml:space="preserve"> og stil op i den nye patruljekonkurrence </w:t>
      </w:r>
      <w:r w:rsidRPr="00DD36D1">
        <w:rPr>
          <w:b/>
          <w:sz w:val="24"/>
        </w:rPr>
        <w:t>Ovstrup Dysten</w:t>
      </w:r>
      <w:r w:rsidR="00EC4354">
        <w:rPr>
          <w:b/>
          <w:sz w:val="24"/>
        </w:rPr>
        <w:t xml:space="preserve"> </w:t>
      </w:r>
      <w:r w:rsidR="00310C0F" w:rsidRPr="00DD36D1">
        <w:rPr>
          <w:sz w:val="24"/>
        </w:rPr>
        <w:t>på Ovstrup Spejdercenter</w:t>
      </w:r>
      <w:r w:rsidRPr="00DD36D1">
        <w:rPr>
          <w:sz w:val="24"/>
        </w:rPr>
        <w:t>.</w:t>
      </w:r>
      <w:r w:rsidR="001E1515" w:rsidRPr="00DD36D1">
        <w:rPr>
          <w:sz w:val="24"/>
        </w:rPr>
        <w:t xml:space="preserve"> Spejdere fra alle korps og FDF’ere er velkomne.</w:t>
      </w:r>
    </w:p>
    <w:p w14:paraId="1D7D4B78" w14:textId="77777777" w:rsidR="00310C0F" w:rsidRPr="00DD36D1" w:rsidRDefault="00310C0F">
      <w:pPr>
        <w:rPr>
          <w:sz w:val="24"/>
        </w:rPr>
      </w:pPr>
      <w:r w:rsidRPr="00DD36D1">
        <w:rPr>
          <w:sz w:val="24"/>
        </w:rPr>
        <w:t xml:space="preserve">Dysten varer et døgn og </w:t>
      </w:r>
      <w:r w:rsidR="00042BE8" w:rsidRPr="00DD36D1">
        <w:rPr>
          <w:sz w:val="24"/>
        </w:rPr>
        <w:t>I</w:t>
      </w:r>
      <w:r w:rsidRPr="00DD36D1">
        <w:rPr>
          <w:sz w:val="24"/>
        </w:rPr>
        <w:t xml:space="preserve"> vil blive udfordret på snedighed, dygtighed, sammenhold og </w:t>
      </w:r>
      <w:r w:rsidR="00042BE8" w:rsidRPr="00DD36D1">
        <w:rPr>
          <w:sz w:val="24"/>
        </w:rPr>
        <w:t xml:space="preserve">kreativitet. </w:t>
      </w:r>
      <w:r w:rsidR="001E1515" w:rsidRPr="00DD36D1">
        <w:rPr>
          <w:sz w:val="24"/>
        </w:rPr>
        <w:t>Vi byder på</w:t>
      </w:r>
      <w:r w:rsidR="00042BE8" w:rsidRPr="00DD36D1">
        <w:rPr>
          <w:sz w:val="24"/>
        </w:rPr>
        <w:t xml:space="preserve"> forplejning, overnatning, præmier til de tre bedste patruljer, mærker samt fed spejderstemning og </w:t>
      </w:r>
      <w:r w:rsidR="001E1515" w:rsidRPr="00DD36D1">
        <w:rPr>
          <w:sz w:val="24"/>
        </w:rPr>
        <w:t>nye venner</w:t>
      </w:r>
      <w:r w:rsidR="00042BE8" w:rsidRPr="00DD36D1">
        <w:rPr>
          <w:sz w:val="24"/>
        </w:rPr>
        <w:t>.</w:t>
      </w:r>
    </w:p>
    <w:p w14:paraId="6AC50AB1" w14:textId="77777777" w:rsidR="00310C0F" w:rsidRPr="00DD36D1" w:rsidRDefault="00310C0F">
      <w:pPr>
        <w:rPr>
          <w:sz w:val="24"/>
        </w:rPr>
      </w:pPr>
      <w:r w:rsidRPr="00DD36D1">
        <w:rPr>
          <w:sz w:val="24"/>
        </w:rPr>
        <w:t>For at deltage skal I:</w:t>
      </w:r>
    </w:p>
    <w:p w14:paraId="243808CF" w14:textId="77777777" w:rsidR="00310C0F" w:rsidRPr="00DD36D1" w:rsidRDefault="00310C0F" w:rsidP="00042BE8">
      <w:pPr>
        <w:pStyle w:val="ListParagraph"/>
        <w:numPr>
          <w:ilvl w:val="0"/>
          <w:numId w:val="1"/>
        </w:numPr>
        <w:rPr>
          <w:sz w:val="24"/>
        </w:rPr>
      </w:pPr>
      <w:r w:rsidRPr="00DD36D1">
        <w:rPr>
          <w:sz w:val="24"/>
        </w:rPr>
        <w:t xml:space="preserve">Sammensætte en patrulje på 3-6 </w:t>
      </w:r>
      <w:r w:rsidR="001E1515" w:rsidRPr="00DD36D1">
        <w:rPr>
          <w:sz w:val="24"/>
        </w:rPr>
        <w:t>spejdere</w:t>
      </w:r>
      <w:r w:rsidRPr="00DD36D1">
        <w:rPr>
          <w:sz w:val="24"/>
        </w:rPr>
        <w:t xml:space="preserve"> i alderen 12-23</w:t>
      </w:r>
      <w:r w:rsidR="001E1515" w:rsidRPr="00DD36D1">
        <w:rPr>
          <w:sz w:val="24"/>
        </w:rPr>
        <w:t xml:space="preserve"> år</w:t>
      </w:r>
    </w:p>
    <w:p w14:paraId="14B6C53E" w14:textId="77777777" w:rsidR="00310C0F" w:rsidRPr="00DD36D1" w:rsidRDefault="00310C0F" w:rsidP="00042BE8">
      <w:pPr>
        <w:pStyle w:val="ListParagraph"/>
        <w:numPr>
          <w:ilvl w:val="0"/>
          <w:numId w:val="1"/>
        </w:numPr>
        <w:rPr>
          <w:sz w:val="24"/>
        </w:rPr>
      </w:pPr>
      <w:r w:rsidRPr="00DD36D1">
        <w:rPr>
          <w:sz w:val="24"/>
        </w:rPr>
        <w:t>Kunne tage på tur lørdag d. 5. oktober til søndag d. 6.</w:t>
      </w:r>
      <w:r w:rsidR="00042BE8" w:rsidRPr="00DD36D1">
        <w:rPr>
          <w:sz w:val="24"/>
        </w:rPr>
        <w:t xml:space="preserve"> </w:t>
      </w:r>
      <w:r w:rsidRPr="00DD36D1">
        <w:rPr>
          <w:sz w:val="24"/>
        </w:rPr>
        <w:t>oktober 2019</w:t>
      </w:r>
    </w:p>
    <w:p w14:paraId="42B99F69" w14:textId="688F2E9D" w:rsidR="00310C0F" w:rsidRPr="00DD36D1" w:rsidRDefault="00310C0F" w:rsidP="00042BE8">
      <w:pPr>
        <w:pStyle w:val="ListParagraph"/>
        <w:numPr>
          <w:ilvl w:val="0"/>
          <w:numId w:val="1"/>
        </w:numPr>
        <w:rPr>
          <w:sz w:val="24"/>
        </w:rPr>
      </w:pPr>
      <w:r w:rsidRPr="00DD36D1">
        <w:rPr>
          <w:sz w:val="24"/>
        </w:rPr>
        <w:t xml:space="preserve">Tilmelde jer dysten på: </w:t>
      </w:r>
      <w:hyperlink r:id="rId7" w:history="1">
        <w:r w:rsidR="007A2657" w:rsidRPr="00DD36D1">
          <w:rPr>
            <w:rStyle w:val="Hyperlink"/>
            <w:sz w:val="24"/>
          </w:rPr>
          <w:t>www.spejdercenter.nu</w:t>
        </w:r>
      </w:hyperlink>
    </w:p>
    <w:p w14:paraId="66254859" w14:textId="77777777" w:rsidR="00042BE8" w:rsidRPr="00DD36D1" w:rsidRDefault="00042BE8" w:rsidP="00042BE8">
      <w:pPr>
        <w:pStyle w:val="ListParagraph"/>
        <w:numPr>
          <w:ilvl w:val="0"/>
          <w:numId w:val="1"/>
        </w:numPr>
        <w:rPr>
          <w:sz w:val="24"/>
        </w:rPr>
      </w:pPr>
      <w:r w:rsidRPr="00DD36D1">
        <w:rPr>
          <w:sz w:val="24"/>
        </w:rPr>
        <w:t>Betale 150 kr. per deltager. Betaling skal ske ved tilmelding</w:t>
      </w:r>
    </w:p>
    <w:p w14:paraId="3F5569EE" w14:textId="77777777" w:rsidR="00042BE8" w:rsidRPr="00DD36D1" w:rsidRDefault="00042BE8">
      <w:pPr>
        <w:rPr>
          <w:sz w:val="24"/>
        </w:rPr>
      </w:pPr>
      <w:r w:rsidRPr="00DD36D1">
        <w:rPr>
          <w:sz w:val="24"/>
        </w:rPr>
        <w:t xml:space="preserve">Ved tilmelding skal </w:t>
      </w:r>
      <w:r w:rsidRPr="00DD36D1">
        <w:rPr>
          <w:sz w:val="24"/>
          <w:u w:val="single"/>
        </w:rPr>
        <w:t>hver</w:t>
      </w:r>
      <w:r w:rsidRPr="00DD36D1">
        <w:rPr>
          <w:sz w:val="24"/>
        </w:rPr>
        <w:t xml:space="preserve"> deltager oplyse:</w:t>
      </w:r>
    </w:p>
    <w:p w14:paraId="4ACDA301" w14:textId="77777777" w:rsidR="00042BE8" w:rsidRPr="00DD36D1" w:rsidRDefault="00042BE8">
      <w:pPr>
        <w:rPr>
          <w:sz w:val="24"/>
        </w:rPr>
      </w:pPr>
      <w:r w:rsidRPr="00DD36D1">
        <w:rPr>
          <w:sz w:val="24"/>
        </w:rPr>
        <w:t xml:space="preserve">Navn, alder, gruppe, mobilnummer (hvis man har), mailadresse og hvem man deltager sammen med. </w:t>
      </w:r>
    </w:p>
    <w:p w14:paraId="4DF34B82" w14:textId="43255217" w:rsidR="00042BE8" w:rsidRPr="00DD36D1" w:rsidRDefault="00042BE8">
      <w:pPr>
        <w:rPr>
          <w:sz w:val="24"/>
        </w:rPr>
      </w:pPr>
      <w:r w:rsidRPr="00DD36D1">
        <w:rPr>
          <w:sz w:val="24"/>
        </w:rPr>
        <w:t>Hvis I ikke kan samle tre spejdere til en patrulje, så kontakt os, så ser vi om ikke vi kan finde en ekstra makker til jer.</w:t>
      </w:r>
    </w:p>
    <w:p w14:paraId="09CB23FC" w14:textId="3850AF2A" w:rsidR="00561148" w:rsidRPr="00DD36D1" w:rsidRDefault="00561148">
      <w:pPr>
        <w:rPr>
          <w:sz w:val="24"/>
        </w:rPr>
      </w:pPr>
      <w:r w:rsidRPr="00DD36D1">
        <w:rPr>
          <w:sz w:val="24"/>
        </w:rPr>
        <w:t xml:space="preserve">Ovstrup spejdercenter ligger i </w:t>
      </w:r>
      <w:r w:rsidR="00C97928" w:rsidRPr="00DD36D1">
        <w:rPr>
          <w:sz w:val="24"/>
        </w:rPr>
        <w:t xml:space="preserve">dejlige naturomgivelser </w:t>
      </w:r>
      <w:r w:rsidRPr="00DD36D1">
        <w:rPr>
          <w:sz w:val="24"/>
        </w:rPr>
        <w:t>på Falster</w:t>
      </w:r>
      <w:r w:rsidR="00C97928" w:rsidRPr="00DD36D1">
        <w:rPr>
          <w:sz w:val="24"/>
        </w:rPr>
        <w:t>. Se mere på</w:t>
      </w:r>
      <w:r w:rsidR="003D3C2F" w:rsidRPr="00DD36D1">
        <w:rPr>
          <w:sz w:val="24"/>
        </w:rPr>
        <w:t xml:space="preserve"> </w:t>
      </w:r>
      <w:hyperlink r:id="rId8" w:history="1">
        <w:r w:rsidR="0006171D" w:rsidRPr="00DD36D1">
          <w:rPr>
            <w:rStyle w:val="Hyperlink"/>
            <w:sz w:val="24"/>
          </w:rPr>
          <w:t>www.spejdercenter.nu</w:t>
        </w:r>
      </w:hyperlink>
      <w:r w:rsidRPr="00DD36D1">
        <w:rPr>
          <w:sz w:val="24"/>
        </w:rPr>
        <w:t xml:space="preserve"> </w:t>
      </w:r>
    </w:p>
    <w:p w14:paraId="29897FF7" w14:textId="77777777" w:rsidR="0073394B" w:rsidRPr="00DD36D1" w:rsidRDefault="00042BE8">
      <w:pPr>
        <w:rPr>
          <w:sz w:val="24"/>
        </w:rPr>
      </w:pPr>
      <w:r w:rsidRPr="00DD36D1">
        <w:rPr>
          <w:sz w:val="24"/>
        </w:rPr>
        <w:t xml:space="preserve">Har du spørgsmål til arrangementet eller tilmeldingen kontakt: </w:t>
      </w:r>
    </w:p>
    <w:p w14:paraId="09A49485" w14:textId="042F2B89" w:rsidR="00042BE8" w:rsidRPr="00DD36D1" w:rsidRDefault="00C84698">
      <w:pPr>
        <w:rPr>
          <w:sz w:val="24"/>
        </w:rPr>
      </w:pPr>
      <w:r w:rsidRPr="00DD36D1">
        <w:rPr>
          <w:sz w:val="24"/>
        </w:rPr>
        <w:t>Lise Daugaard</w:t>
      </w:r>
      <w:r w:rsidR="0060387B" w:rsidRPr="00DD36D1">
        <w:rPr>
          <w:sz w:val="24"/>
        </w:rPr>
        <w:t xml:space="preserve">: </w:t>
      </w:r>
      <w:hyperlink r:id="rId9" w:history="1">
        <w:r w:rsidR="0073394B" w:rsidRPr="00DD36D1">
          <w:rPr>
            <w:rStyle w:val="Hyperlink"/>
            <w:sz w:val="24"/>
          </w:rPr>
          <w:t>lise_daugaard@yahoo.dk</w:t>
        </w:r>
      </w:hyperlink>
      <w:r w:rsidR="0073394B" w:rsidRPr="00DD36D1">
        <w:rPr>
          <w:sz w:val="24"/>
        </w:rPr>
        <w:t xml:space="preserve"> eller </w:t>
      </w:r>
      <w:r w:rsidRPr="00DD36D1">
        <w:rPr>
          <w:sz w:val="24"/>
        </w:rPr>
        <w:t>51 20 36 44</w:t>
      </w:r>
      <w:r w:rsidR="0088426C" w:rsidRPr="00DD36D1">
        <w:rPr>
          <w:sz w:val="24"/>
        </w:rPr>
        <w:t xml:space="preserve"> </w:t>
      </w:r>
    </w:p>
    <w:p w14:paraId="09E26113" w14:textId="77777777" w:rsidR="00971029" w:rsidRPr="00DD36D1" w:rsidRDefault="00971029">
      <w:pPr>
        <w:rPr>
          <w:sz w:val="24"/>
        </w:rPr>
      </w:pPr>
      <w:r w:rsidRPr="00DD36D1">
        <w:rPr>
          <w:sz w:val="24"/>
        </w:rPr>
        <w:t>Efter tilmelding vil I modtage et deltagerbrev med praktiske informationer og regler i dysten.</w:t>
      </w:r>
    </w:p>
    <w:p w14:paraId="4CB2D691" w14:textId="77777777" w:rsidR="00971029" w:rsidRPr="00DD36D1" w:rsidRDefault="00971029">
      <w:pPr>
        <w:rPr>
          <w:sz w:val="24"/>
        </w:rPr>
      </w:pPr>
      <w:r w:rsidRPr="00DD36D1">
        <w:rPr>
          <w:sz w:val="24"/>
        </w:rPr>
        <w:t>Mange spejderhilsner</w:t>
      </w:r>
    </w:p>
    <w:p w14:paraId="0BB43FD3" w14:textId="6E362C91" w:rsidR="00310C0F" w:rsidRDefault="0008737F" w:rsidP="00B63938">
      <w:pPr>
        <w:rPr>
          <w:sz w:val="24"/>
        </w:rPr>
      </w:pPr>
      <w:r>
        <w:rPr>
          <w:sz w:val="24"/>
        </w:rPr>
        <w:t>Dyststaben</w:t>
      </w:r>
    </w:p>
    <w:sectPr w:rsidR="00310C0F" w:rsidSect="00521EA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755"/>
    <w:multiLevelType w:val="hybridMultilevel"/>
    <w:tmpl w:val="877C1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F"/>
    <w:rsid w:val="0004227C"/>
    <w:rsid w:val="00042BE8"/>
    <w:rsid w:val="0006171D"/>
    <w:rsid w:val="00062988"/>
    <w:rsid w:val="0008737F"/>
    <w:rsid w:val="000F0CB8"/>
    <w:rsid w:val="001E1515"/>
    <w:rsid w:val="00310C0F"/>
    <w:rsid w:val="003D3C2F"/>
    <w:rsid w:val="004D61F9"/>
    <w:rsid w:val="00521EA4"/>
    <w:rsid w:val="00561148"/>
    <w:rsid w:val="005F2CCF"/>
    <w:rsid w:val="0060387B"/>
    <w:rsid w:val="0073394B"/>
    <w:rsid w:val="007A2657"/>
    <w:rsid w:val="0088426C"/>
    <w:rsid w:val="00971029"/>
    <w:rsid w:val="00B63938"/>
    <w:rsid w:val="00B76AAF"/>
    <w:rsid w:val="00C84698"/>
    <w:rsid w:val="00C97928"/>
    <w:rsid w:val="00D4588E"/>
    <w:rsid w:val="00DD36D1"/>
    <w:rsid w:val="00DE6199"/>
    <w:rsid w:val="00E90442"/>
    <w:rsid w:val="00EC4354"/>
    <w:rsid w:val="00F5731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2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2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1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7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2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1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jdercenter.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jdercenter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e_daugaard@yahoo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Ferrosan Medical Devices A/S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Daugaard</dc:creator>
  <cp:lastModifiedBy>Tina Brobæk Pedersen</cp:lastModifiedBy>
  <cp:revision>2</cp:revision>
  <dcterms:created xsi:type="dcterms:W3CDTF">2019-08-16T20:10:00Z</dcterms:created>
  <dcterms:modified xsi:type="dcterms:W3CDTF">2019-08-16T20:10:00Z</dcterms:modified>
</cp:coreProperties>
</file>